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9EA" w:rsidRPr="00F974F8" w:rsidRDefault="00323821" w:rsidP="00323821">
      <w:pPr>
        <w:pStyle w:val="a3"/>
        <w:shd w:val="clear" w:color="auto" w:fill="FFFFFF"/>
        <w:spacing w:before="0" w:beforeAutospacing="0" w:after="0" w:afterAutospacing="0"/>
        <w:ind w:firstLine="709"/>
        <w:jc w:val="center"/>
        <w:rPr>
          <w:sz w:val="28"/>
          <w:szCs w:val="28"/>
          <w:shd w:val="clear" w:color="auto" w:fill="FFFFFF"/>
        </w:rPr>
      </w:pPr>
      <w:r w:rsidRPr="00F974F8">
        <w:rPr>
          <w:sz w:val="28"/>
          <w:szCs w:val="28"/>
          <w:shd w:val="clear" w:color="auto" w:fill="FFFFFF"/>
        </w:rPr>
        <w:t>ПРОКУРАТУРА КИРОВСКОГО РАЙОНА ИНФОРМИРУЕТ</w:t>
      </w:r>
    </w:p>
    <w:p w:rsidR="006B79EA" w:rsidRPr="00F974F8" w:rsidRDefault="006B79EA" w:rsidP="00323821">
      <w:pPr>
        <w:pStyle w:val="a3"/>
        <w:shd w:val="clear" w:color="auto" w:fill="FFFFFF"/>
        <w:spacing w:before="0" w:beforeAutospacing="0" w:after="0" w:afterAutospacing="0"/>
        <w:ind w:firstLine="709"/>
        <w:jc w:val="both"/>
        <w:rPr>
          <w:sz w:val="28"/>
          <w:szCs w:val="28"/>
          <w:shd w:val="clear" w:color="auto" w:fill="FFFFFF"/>
        </w:rPr>
      </w:pPr>
    </w:p>
    <w:p w:rsidR="009E4FFD" w:rsidRPr="00F974F8" w:rsidRDefault="003524BC"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С 1 марта 2023 года вступили в силу изменения в Земельный кодекс Российской Федерации</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Так,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в течение двадцати дней (а не месяца, как было ранее)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Введено правило о том, что срок рассмотрения заявок на участие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не может превышать три рабочих дня с даты окончания срока приема документов.</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Установлено, что в ходе проведения аукциона участники аукциона подают предложения о цене предмета аукциона в соответствии со следующими требованиями:</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1) предложение о цене предмета аукциона увеличивает текущее максимальное предложение о цене предмета аукциона на величину "шага аукциона";</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E4FFD"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С 1 марта 2023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827F6" w:rsidRPr="00F974F8" w:rsidRDefault="009E4FFD"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Ранее существовавшее исключение о том, что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утратило силу</w:t>
      </w:r>
      <w:r w:rsidR="003827F6" w:rsidRPr="00F974F8">
        <w:rPr>
          <w:sz w:val="28"/>
          <w:szCs w:val="28"/>
          <w:shd w:val="clear" w:color="auto" w:fill="FFFFFF"/>
        </w:rPr>
        <w:t>.</w:t>
      </w: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 xml:space="preserve">Порядок проведения аукциона в электронной форме после внесенных изменений напрямую закреплен в ст. 39.13 Земельного кодекса Российской </w:t>
      </w:r>
      <w:r w:rsidRPr="00F974F8">
        <w:rPr>
          <w:sz w:val="28"/>
          <w:szCs w:val="28"/>
          <w:shd w:val="clear" w:color="auto" w:fill="FFFFFF"/>
        </w:rPr>
        <w:lastRenderedPageBreak/>
        <w:t>Федерации, где всем заинтересованным лицам проще ознакомиться с ним, чем искать по разным законодательным актам.</w:t>
      </w: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Теперь уполномоченный орган обязан рассмотреть поступившее заявление о предварительном согласовании предоставления земельного участка в срок не более чем 20 дней со дня поступления указанного заявления, а не 30 дней, как ранее, при этом указанный срок может быть продлен в случае, если схема расположения земельного участка, в соответствии с которой предстоит образовать земельный участок, подлежит согласованию, не более чем до 35 дней со дня поступления заявления о предварительном согласовании предоставления земельного участка, а не 45 дней, как ранее.</w:t>
      </w: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 xml:space="preserve">Аналогично сокращен срок рассмотрения поступления заявления о предоставлении земельного участка, находящегося в государственной или муниципальной собственности, без проведения торгов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с 30 до 20 дней. </w:t>
      </w:r>
    </w:p>
    <w:p w:rsidR="006B79EA" w:rsidRPr="00F974F8" w:rsidRDefault="006B79EA" w:rsidP="00323821">
      <w:pPr>
        <w:pStyle w:val="a3"/>
        <w:shd w:val="clear" w:color="auto" w:fill="FFFFFF"/>
        <w:spacing w:before="0" w:beforeAutospacing="0" w:after="0" w:afterAutospacing="0"/>
        <w:ind w:firstLine="709"/>
        <w:jc w:val="both"/>
        <w:rPr>
          <w:sz w:val="28"/>
          <w:szCs w:val="28"/>
          <w:shd w:val="clear" w:color="auto" w:fill="FFFFFF"/>
        </w:rPr>
      </w:pPr>
      <w:r w:rsidRPr="00F974F8">
        <w:rPr>
          <w:sz w:val="28"/>
          <w:szCs w:val="28"/>
          <w:shd w:val="clear" w:color="auto" w:fill="FFFFFF"/>
        </w:rPr>
        <w:t>Так же установлена</w:t>
      </w:r>
      <w:r w:rsidR="003827F6" w:rsidRPr="00F974F8">
        <w:rPr>
          <w:sz w:val="28"/>
          <w:szCs w:val="28"/>
          <w:shd w:val="clear" w:color="auto" w:fill="FFFFFF"/>
        </w:rPr>
        <w:t xml:space="preserve"> обязанность собственников земельных участков и лиц, не являющихся собственниками земельных участков</w:t>
      </w:r>
      <w:r w:rsidRPr="00F974F8">
        <w:rPr>
          <w:sz w:val="28"/>
          <w:szCs w:val="28"/>
          <w:shd w:val="clear" w:color="auto" w:fill="FFFFFF"/>
        </w:rPr>
        <w:t xml:space="preserve"> </w:t>
      </w:r>
      <w:r w:rsidR="003827F6" w:rsidRPr="00F974F8">
        <w:rPr>
          <w:sz w:val="28"/>
          <w:szCs w:val="28"/>
          <w:shd w:val="clear" w:color="auto" w:fill="FFFFFF"/>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r w:rsidRPr="00F974F8">
        <w:rPr>
          <w:sz w:val="28"/>
          <w:szCs w:val="28"/>
          <w:shd w:val="clear" w:color="auto" w:fill="FFFFFF"/>
        </w:rPr>
        <w:t>.</w:t>
      </w:r>
    </w:p>
    <w:p w:rsidR="00323821" w:rsidRPr="00F974F8" w:rsidRDefault="00323821" w:rsidP="00323821">
      <w:pPr>
        <w:pStyle w:val="a3"/>
        <w:shd w:val="clear" w:color="auto" w:fill="FFFFFF"/>
        <w:spacing w:before="0" w:beforeAutospacing="0" w:after="0" w:afterAutospacing="0"/>
        <w:ind w:firstLine="709"/>
        <w:jc w:val="both"/>
        <w:rPr>
          <w:sz w:val="28"/>
          <w:szCs w:val="28"/>
          <w:shd w:val="clear" w:color="auto" w:fill="FFFFFF"/>
        </w:rPr>
      </w:pPr>
    </w:p>
    <w:p w:rsidR="00323821" w:rsidRPr="00F974F8" w:rsidRDefault="00323821" w:rsidP="00323821">
      <w:pPr>
        <w:spacing w:after="0" w:line="240" w:lineRule="auto"/>
        <w:jc w:val="both"/>
        <w:rPr>
          <w:rFonts w:ascii="Times New Roman" w:hAnsi="Times New Roman" w:cs="Times New Roman"/>
          <w:sz w:val="28"/>
          <w:szCs w:val="28"/>
        </w:rPr>
      </w:pPr>
      <w:r w:rsidRPr="00F974F8">
        <w:rPr>
          <w:rFonts w:ascii="Times New Roman" w:hAnsi="Times New Roman" w:cs="Times New Roman"/>
          <w:sz w:val="28"/>
          <w:szCs w:val="28"/>
        </w:rPr>
        <w:t xml:space="preserve">Помощник прокурора </w:t>
      </w:r>
    </w:p>
    <w:p w:rsidR="00323821" w:rsidRPr="00F974F8" w:rsidRDefault="00323821" w:rsidP="00323821">
      <w:pPr>
        <w:spacing w:after="0" w:line="240" w:lineRule="auto"/>
        <w:jc w:val="both"/>
        <w:rPr>
          <w:rFonts w:ascii="Times New Roman" w:hAnsi="Times New Roman" w:cs="Times New Roman"/>
          <w:sz w:val="28"/>
          <w:szCs w:val="28"/>
        </w:rPr>
      </w:pPr>
      <w:r w:rsidRPr="00F974F8">
        <w:rPr>
          <w:rFonts w:ascii="Times New Roman" w:hAnsi="Times New Roman" w:cs="Times New Roman"/>
          <w:sz w:val="28"/>
          <w:szCs w:val="28"/>
        </w:rPr>
        <w:t xml:space="preserve">Кировского района </w:t>
      </w:r>
      <w:r w:rsidRPr="00F974F8">
        <w:rPr>
          <w:rFonts w:ascii="Times New Roman" w:hAnsi="Times New Roman" w:cs="Times New Roman"/>
          <w:sz w:val="28"/>
          <w:szCs w:val="28"/>
        </w:rPr>
        <w:tab/>
        <w:t xml:space="preserve">                                                       М.С. Перебейносов</w:t>
      </w:r>
      <w:bookmarkStart w:id="0" w:name="_GoBack"/>
      <w:bookmarkEnd w:id="0"/>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p>
    <w:p w:rsidR="003827F6" w:rsidRPr="00F974F8" w:rsidRDefault="003827F6" w:rsidP="00323821">
      <w:pPr>
        <w:pStyle w:val="a3"/>
        <w:shd w:val="clear" w:color="auto" w:fill="FFFFFF"/>
        <w:spacing w:before="0" w:beforeAutospacing="0" w:after="0" w:afterAutospacing="0"/>
        <w:ind w:firstLine="709"/>
        <w:jc w:val="both"/>
        <w:rPr>
          <w:sz w:val="28"/>
          <w:szCs w:val="28"/>
          <w:shd w:val="clear" w:color="auto" w:fill="FFFFFF"/>
        </w:rPr>
      </w:pPr>
    </w:p>
    <w:p w:rsidR="0059053C" w:rsidRPr="00F974F8" w:rsidRDefault="0059053C" w:rsidP="00323821">
      <w:pPr>
        <w:spacing w:after="0" w:line="240" w:lineRule="auto"/>
        <w:ind w:firstLine="709"/>
      </w:pPr>
    </w:p>
    <w:sectPr w:rsidR="0059053C" w:rsidRPr="00F974F8" w:rsidSect="0021281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3C"/>
    <w:rsid w:val="0000053C"/>
    <w:rsid w:val="000016F1"/>
    <w:rsid w:val="000023CA"/>
    <w:rsid w:val="000033FD"/>
    <w:rsid w:val="00003BA5"/>
    <w:rsid w:val="00003DC1"/>
    <w:rsid w:val="00005003"/>
    <w:rsid w:val="00005BCD"/>
    <w:rsid w:val="000100E1"/>
    <w:rsid w:val="00014238"/>
    <w:rsid w:val="00014FED"/>
    <w:rsid w:val="00015713"/>
    <w:rsid w:val="0001642C"/>
    <w:rsid w:val="00024A44"/>
    <w:rsid w:val="0002541E"/>
    <w:rsid w:val="00025E84"/>
    <w:rsid w:val="0004046C"/>
    <w:rsid w:val="00042372"/>
    <w:rsid w:val="00044A8E"/>
    <w:rsid w:val="00045980"/>
    <w:rsid w:val="00046238"/>
    <w:rsid w:val="00046999"/>
    <w:rsid w:val="0004728C"/>
    <w:rsid w:val="0005094B"/>
    <w:rsid w:val="000514BB"/>
    <w:rsid w:val="00054BB5"/>
    <w:rsid w:val="00054EF3"/>
    <w:rsid w:val="00056C8A"/>
    <w:rsid w:val="00066E3C"/>
    <w:rsid w:val="0006789F"/>
    <w:rsid w:val="000700FF"/>
    <w:rsid w:val="000740A6"/>
    <w:rsid w:val="00074BBD"/>
    <w:rsid w:val="00074FAF"/>
    <w:rsid w:val="00074FDB"/>
    <w:rsid w:val="0007789E"/>
    <w:rsid w:val="00077A48"/>
    <w:rsid w:val="00077C57"/>
    <w:rsid w:val="00087CF5"/>
    <w:rsid w:val="0009015B"/>
    <w:rsid w:val="0009099F"/>
    <w:rsid w:val="00091C85"/>
    <w:rsid w:val="000921EA"/>
    <w:rsid w:val="000956D2"/>
    <w:rsid w:val="00096610"/>
    <w:rsid w:val="00096D1F"/>
    <w:rsid w:val="000A28DA"/>
    <w:rsid w:val="000A30E5"/>
    <w:rsid w:val="000B130D"/>
    <w:rsid w:val="000B260D"/>
    <w:rsid w:val="000B27AB"/>
    <w:rsid w:val="000B3EA0"/>
    <w:rsid w:val="000B42CD"/>
    <w:rsid w:val="000C0E3F"/>
    <w:rsid w:val="000C31AA"/>
    <w:rsid w:val="000D0068"/>
    <w:rsid w:val="000D151B"/>
    <w:rsid w:val="000D2015"/>
    <w:rsid w:val="000D2737"/>
    <w:rsid w:val="000D41A3"/>
    <w:rsid w:val="000D6915"/>
    <w:rsid w:val="000D692B"/>
    <w:rsid w:val="000E0E04"/>
    <w:rsid w:val="000E3C48"/>
    <w:rsid w:val="000E52A7"/>
    <w:rsid w:val="000F2875"/>
    <w:rsid w:val="000F2B1F"/>
    <w:rsid w:val="000F46F2"/>
    <w:rsid w:val="000F62F9"/>
    <w:rsid w:val="000F6C9C"/>
    <w:rsid w:val="000F75FD"/>
    <w:rsid w:val="0010249E"/>
    <w:rsid w:val="00102BB4"/>
    <w:rsid w:val="001059F5"/>
    <w:rsid w:val="00106312"/>
    <w:rsid w:val="00107800"/>
    <w:rsid w:val="00111B52"/>
    <w:rsid w:val="00112A97"/>
    <w:rsid w:val="0011583E"/>
    <w:rsid w:val="00115F8C"/>
    <w:rsid w:val="00117407"/>
    <w:rsid w:val="00120D54"/>
    <w:rsid w:val="00120FDC"/>
    <w:rsid w:val="00121022"/>
    <w:rsid w:val="00122B3F"/>
    <w:rsid w:val="00123089"/>
    <w:rsid w:val="0012496C"/>
    <w:rsid w:val="0012710B"/>
    <w:rsid w:val="001320CD"/>
    <w:rsid w:val="0013221F"/>
    <w:rsid w:val="00133017"/>
    <w:rsid w:val="00133554"/>
    <w:rsid w:val="00133ACA"/>
    <w:rsid w:val="00134212"/>
    <w:rsid w:val="001355B6"/>
    <w:rsid w:val="00136B38"/>
    <w:rsid w:val="001445D0"/>
    <w:rsid w:val="00146266"/>
    <w:rsid w:val="00160A33"/>
    <w:rsid w:val="00161E52"/>
    <w:rsid w:val="00165A32"/>
    <w:rsid w:val="001661DE"/>
    <w:rsid w:val="001668BF"/>
    <w:rsid w:val="00167303"/>
    <w:rsid w:val="001678AC"/>
    <w:rsid w:val="0016797D"/>
    <w:rsid w:val="00175966"/>
    <w:rsid w:val="00181567"/>
    <w:rsid w:val="001828F7"/>
    <w:rsid w:val="0018339B"/>
    <w:rsid w:val="0018487C"/>
    <w:rsid w:val="00184BCF"/>
    <w:rsid w:val="0018736D"/>
    <w:rsid w:val="00191265"/>
    <w:rsid w:val="0019268E"/>
    <w:rsid w:val="00192BDB"/>
    <w:rsid w:val="00193190"/>
    <w:rsid w:val="001946CA"/>
    <w:rsid w:val="001A3A2B"/>
    <w:rsid w:val="001A629E"/>
    <w:rsid w:val="001A678E"/>
    <w:rsid w:val="001A6C65"/>
    <w:rsid w:val="001B4552"/>
    <w:rsid w:val="001B6AD0"/>
    <w:rsid w:val="001B6EA5"/>
    <w:rsid w:val="001C0C1C"/>
    <w:rsid w:val="001C384B"/>
    <w:rsid w:val="001C4C16"/>
    <w:rsid w:val="001C72EF"/>
    <w:rsid w:val="001D074A"/>
    <w:rsid w:val="001D10A9"/>
    <w:rsid w:val="001D4A9E"/>
    <w:rsid w:val="001D5002"/>
    <w:rsid w:val="001D5B6C"/>
    <w:rsid w:val="001E09DC"/>
    <w:rsid w:val="001E41F0"/>
    <w:rsid w:val="001E463A"/>
    <w:rsid w:val="001E56ED"/>
    <w:rsid w:val="001E7AC7"/>
    <w:rsid w:val="001F146E"/>
    <w:rsid w:val="001F23C8"/>
    <w:rsid w:val="001F2618"/>
    <w:rsid w:val="001F2C5A"/>
    <w:rsid w:val="001F371C"/>
    <w:rsid w:val="001F545E"/>
    <w:rsid w:val="001F6E5D"/>
    <w:rsid w:val="001F7C6F"/>
    <w:rsid w:val="0020144F"/>
    <w:rsid w:val="00203AEB"/>
    <w:rsid w:val="00204A9A"/>
    <w:rsid w:val="00205C61"/>
    <w:rsid w:val="00212815"/>
    <w:rsid w:val="0021289C"/>
    <w:rsid w:val="00215843"/>
    <w:rsid w:val="002174E7"/>
    <w:rsid w:val="0022039D"/>
    <w:rsid w:val="00220993"/>
    <w:rsid w:val="00222593"/>
    <w:rsid w:val="0022356C"/>
    <w:rsid w:val="002247DC"/>
    <w:rsid w:val="00224CCC"/>
    <w:rsid w:val="00227D34"/>
    <w:rsid w:val="00231F72"/>
    <w:rsid w:val="00234B14"/>
    <w:rsid w:val="00234E23"/>
    <w:rsid w:val="002350E1"/>
    <w:rsid w:val="00237FC0"/>
    <w:rsid w:val="002401B2"/>
    <w:rsid w:val="0024085F"/>
    <w:rsid w:val="00240E99"/>
    <w:rsid w:val="00242692"/>
    <w:rsid w:val="00244AB3"/>
    <w:rsid w:val="00245585"/>
    <w:rsid w:val="00246E53"/>
    <w:rsid w:val="00247168"/>
    <w:rsid w:val="00247DEF"/>
    <w:rsid w:val="00247F87"/>
    <w:rsid w:val="002514E0"/>
    <w:rsid w:val="002520C7"/>
    <w:rsid w:val="002520E4"/>
    <w:rsid w:val="0025255D"/>
    <w:rsid w:val="002544EF"/>
    <w:rsid w:val="00255341"/>
    <w:rsid w:val="00257A0C"/>
    <w:rsid w:val="0026206D"/>
    <w:rsid w:val="002625B0"/>
    <w:rsid w:val="00263617"/>
    <w:rsid w:val="002665E8"/>
    <w:rsid w:val="00267699"/>
    <w:rsid w:val="002676BB"/>
    <w:rsid w:val="00272A50"/>
    <w:rsid w:val="00277BD7"/>
    <w:rsid w:val="00280FAF"/>
    <w:rsid w:val="00283015"/>
    <w:rsid w:val="002830A2"/>
    <w:rsid w:val="002842CB"/>
    <w:rsid w:val="00286764"/>
    <w:rsid w:val="00290947"/>
    <w:rsid w:val="002936FD"/>
    <w:rsid w:val="00293CDE"/>
    <w:rsid w:val="002A2889"/>
    <w:rsid w:val="002A2C97"/>
    <w:rsid w:val="002A2DA1"/>
    <w:rsid w:val="002A3DC5"/>
    <w:rsid w:val="002B1FA7"/>
    <w:rsid w:val="002B336B"/>
    <w:rsid w:val="002B3D86"/>
    <w:rsid w:val="002B40A4"/>
    <w:rsid w:val="002B5BC7"/>
    <w:rsid w:val="002C0AF3"/>
    <w:rsid w:val="002C26DA"/>
    <w:rsid w:val="002C6F33"/>
    <w:rsid w:val="002C783C"/>
    <w:rsid w:val="002D03EE"/>
    <w:rsid w:val="002D0714"/>
    <w:rsid w:val="002D0BB4"/>
    <w:rsid w:val="002D14D9"/>
    <w:rsid w:val="002D1B85"/>
    <w:rsid w:val="002D23D5"/>
    <w:rsid w:val="002D7785"/>
    <w:rsid w:val="002D7B58"/>
    <w:rsid w:val="002D7CD2"/>
    <w:rsid w:val="002E2A4B"/>
    <w:rsid w:val="002E48DD"/>
    <w:rsid w:val="002E73EB"/>
    <w:rsid w:val="002E7683"/>
    <w:rsid w:val="002F1459"/>
    <w:rsid w:val="002F3FB3"/>
    <w:rsid w:val="002F6108"/>
    <w:rsid w:val="00302768"/>
    <w:rsid w:val="00303C62"/>
    <w:rsid w:val="00304E61"/>
    <w:rsid w:val="003059E3"/>
    <w:rsid w:val="00310C1A"/>
    <w:rsid w:val="00313918"/>
    <w:rsid w:val="003166E3"/>
    <w:rsid w:val="00323821"/>
    <w:rsid w:val="003239B7"/>
    <w:rsid w:val="003328D0"/>
    <w:rsid w:val="00332F8A"/>
    <w:rsid w:val="0033392D"/>
    <w:rsid w:val="0033506F"/>
    <w:rsid w:val="00335638"/>
    <w:rsid w:val="003405B6"/>
    <w:rsid w:val="003406A4"/>
    <w:rsid w:val="003429FB"/>
    <w:rsid w:val="00344AAD"/>
    <w:rsid w:val="00346013"/>
    <w:rsid w:val="003514F8"/>
    <w:rsid w:val="003517BF"/>
    <w:rsid w:val="0035190F"/>
    <w:rsid w:val="003524BC"/>
    <w:rsid w:val="00352983"/>
    <w:rsid w:val="00363657"/>
    <w:rsid w:val="003643D5"/>
    <w:rsid w:val="0036467E"/>
    <w:rsid w:val="00365073"/>
    <w:rsid w:val="00366998"/>
    <w:rsid w:val="00367AC4"/>
    <w:rsid w:val="00371116"/>
    <w:rsid w:val="00371AF0"/>
    <w:rsid w:val="00371DC4"/>
    <w:rsid w:val="00372F11"/>
    <w:rsid w:val="00374B83"/>
    <w:rsid w:val="00380F0F"/>
    <w:rsid w:val="003827F6"/>
    <w:rsid w:val="0038544A"/>
    <w:rsid w:val="003857B3"/>
    <w:rsid w:val="00385B9E"/>
    <w:rsid w:val="0038674D"/>
    <w:rsid w:val="00386C55"/>
    <w:rsid w:val="00391C1A"/>
    <w:rsid w:val="003934C0"/>
    <w:rsid w:val="003947BD"/>
    <w:rsid w:val="00396AAA"/>
    <w:rsid w:val="003A1759"/>
    <w:rsid w:val="003A3CB5"/>
    <w:rsid w:val="003A457E"/>
    <w:rsid w:val="003A4818"/>
    <w:rsid w:val="003A4D8C"/>
    <w:rsid w:val="003A723B"/>
    <w:rsid w:val="003A7D23"/>
    <w:rsid w:val="003B08CC"/>
    <w:rsid w:val="003B09C9"/>
    <w:rsid w:val="003B6981"/>
    <w:rsid w:val="003B6D74"/>
    <w:rsid w:val="003B74E8"/>
    <w:rsid w:val="003C0A2F"/>
    <w:rsid w:val="003C1085"/>
    <w:rsid w:val="003C29F3"/>
    <w:rsid w:val="003C2C69"/>
    <w:rsid w:val="003C7DE2"/>
    <w:rsid w:val="003D2B1A"/>
    <w:rsid w:val="003D6862"/>
    <w:rsid w:val="003D6DE0"/>
    <w:rsid w:val="003D6EB2"/>
    <w:rsid w:val="003D72A1"/>
    <w:rsid w:val="003D7F51"/>
    <w:rsid w:val="003E0FA6"/>
    <w:rsid w:val="003E1D7F"/>
    <w:rsid w:val="003E3884"/>
    <w:rsid w:val="003E4135"/>
    <w:rsid w:val="003E48B0"/>
    <w:rsid w:val="003E526C"/>
    <w:rsid w:val="003F2422"/>
    <w:rsid w:val="003F242B"/>
    <w:rsid w:val="003F3230"/>
    <w:rsid w:val="003F4133"/>
    <w:rsid w:val="004003D8"/>
    <w:rsid w:val="00402865"/>
    <w:rsid w:val="00402F8A"/>
    <w:rsid w:val="00413932"/>
    <w:rsid w:val="0041569E"/>
    <w:rsid w:val="0041799A"/>
    <w:rsid w:val="00425530"/>
    <w:rsid w:val="00430380"/>
    <w:rsid w:val="004324C6"/>
    <w:rsid w:val="004324D6"/>
    <w:rsid w:val="004334EC"/>
    <w:rsid w:val="00436EC2"/>
    <w:rsid w:val="004377F7"/>
    <w:rsid w:val="00437EE1"/>
    <w:rsid w:val="00440742"/>
    <w:rsid w:val="0044099C"/>
    <w:rsid w:val="004418D9"/>
    <w:rsid w:val="004420D3"/>
    <w:rsid w:val="004503F6"/>
    <w:rsid w:val="00450785"/>
    <w:rsid w:val="0045609C"/>
    <w:rsid w:val="004601A9"/>
    <w:rsid w:val="0046118D"/>
    <w:rsid w:val="0046126D"/>
    <w:rsid w:val="00462FAA"/>
    <w:rsid w:val="00463C71"/>
    <w:rsid w:val="00464989"/>
    <w:rsid w:val="00465C61"/>
    <w:rsid w:val="00466CF1"/>
    <w:rsid w:val="00467AA4"/>
    <w:rsid w:val="00470E10"/>
    <w:rsid w:val="00471C57"/>
    <w:rsid w:val="00472526"/>
    <w:rsid w:val="004731A9"/>
    <w:rsid w:val="00474E35"/>
    <w:rsid w:val="00480533"/>
    <w:rsid w:val="00482E89"/>
    <w:rsid w:val="00483559"/>
    <w:rsid w:val="0048542D"/>
    <w:rsid w:val="00485A4D"/>
    <w:rsid w:val="0048684A"/>
    <w:rsid w:val="00486CE0"/>
    <w:rsid w:val="00486DF0"/>
    <w:rsid w:val="00487B85"/>
    <w:rsid w:val="00490099"/>
    <w:rsid w:val="00494671"/>
    <w:rsid w:val="004947D9"/>
    <w:rsid w:val="004A161D"/>
    <w:rsid w:val="004A231B"/>
    <w:rsid w:val="004B40EB"/>
    <w:rsid w:val="004C2046"/>
    <w:rsid w:val="004C4761"/>
    <w:rsid w:val="004C4A27"/>
    <w:rsid w:val="004C5C83"/>
    <w:rsid w:val="004C5E9B"/>
    <w:rsid w:val="004D13EB"/>
    <w:rsid w:val="004D2672"/>
    <w:rsid w:val="004D5E4A"/>
    <w:rsid w:val="004D61B5"/>
    <w:rsid w:val="004E1F37"/>
    <w:rsid w:val="004E348D"/>
    <w:rsid w:val="004E73EE"/>
    <w:rsid w:val="004E7A52"/>
    <w:rsid w:val="004F15B1"/>
    <w:rsid w:val="004F4459"/>
    <w:rsid w:val="004F4ACA"/>
    <w:rsid w:val="004F735D"/>
    <w:rsid w:val="004F7A4D"/>
    <w:rsid w:val="005076BD"/>
    <w:rsid w:val="00507F6F"/>
    <w:rsid w:val="0051167F"/>
    <w:rsid w:val="005155A0"/>
    <w:rsid w:val="00516746"/>
    <w:rsid w:val="005178E7"/>
    <w:rsid w:val="00517A87"/>
    <w:rsid w:val="00526AFE"/>
    <w:rsid w:val="00530E7B"/>
    <w:rsid w:val="005320A4"/>
    <w:rsid w:val="0053292B"/>
    <w:rsid w:val="00532AAD"/>
    <w:rsid w:val="00533FC8"/>
    <w:rsid w:val="00537798"/>
    <w:rsid w:val="00537EFD"/>
    <w:rsid w:val="00540104"/>
    <w:rsid w:val="00540CC7"/>
    <w:rsid w:val="00550692"/>
    <w:rsid w:val="00551835"/>
    <w:rsid w:val="0055247F"/>
    <w:rsid w:val="00553113"/>
    <w:rsid w:val="00553EC8"/>
    <w:rsid w:val="00554F75"/>
    <w:rsid w:val="00561D6F"/>
    <w:rsid w:val="0056592B"/>
    <w:rsid w:val="00565A1E"/>
    <w:rsid w:val="00566355"/>
    <w:rsid w:val="0056655E"/>
    <w:rsid w:val="00566A1F"/>
    <w:rsid w:val="005702DA"/>
    <w:rsid w:val="00571332"/>
    <w:rsid w:val="005713AE"/>
    <w:rsid w:val="00573623"/>
    <w:rsid w:val="0057517E"/>
    <w:rsid w:val="005768C7"/>
    <w:rsid w:val="00580A1D"/>
    <w:rsid w:val="00582822"/>
    <w:rsid w:val="0058531A"/>
    <w:rsid w:val="0059053C"/>
    <w:rsid w:val="00590DA5"/>
    <w:rsid w:val="005930A1"/>
    <w:rsid w:val="005931BB"/>
    <w:rsid w:val="00594661"/>
    <w:rsid w:val="0059618F"/>
    <w:rsid w:val="0059684C"/>
    <w:rsid w:val="005A0595"/>
    <w:rsid w:val="005A0BDC"/>
    <w:rsid w:val="005A0FC4"/>
    <w:rsid w:val="005A1A06"/>
    <w:rsid w:val="005A3E03"/>
    <w:rsid w:val="005A48DB"/>
    <w:rsid w:val="005A4D6E"/>
    <w:rsid w:val="005B055D"/>
    <w:rsid w:val="005B7F60"/>
    <w:rsid w:val="005C0C9F"/>
    <w:rsid w:val="005C0D3D"/>
    <w:rsid w:val="005C1308"/>
    <w:rsid w:val="005C42E2"/>
    <w:rsid w:val="005C5674"/>
    <w:rsid w:val="005C6D39"/>
    <w:rsid w:val="005D2D64"/>
    <w:rsid w:val="005D3CC1"/>
    <w:rsid w:val="005D3CFB"/>
    <w:rsid w:val="005D552E"/>
    <w:rsid w:val="005E3949"/>
    <w:rsid w:val="005E4F1D"/>
    <w:rsid w:val="005E75F1"/>
    <w:rsid w:val="005F2FCF"/>
    <w:rsid w:val="005F36C5"/>
    <w:rsid w:val="005F680A"/>
    <w:rsid w:val="006032D8"/>
    <w:rsid w:val="006033A5"/>
    <w:rsid w:val="006034F5"/>
    <w:rsid w:val="00605B42"/>
    <w:rsid w:val="006064B9"/>
    <w:rsid w:val="00607DF6"/>
    <w:rsid w:val="0061048D"/>
    <w:rsid w:val="00611A2E"/>
    <w:rsid w:val="00615EDE"/>
    <w:rsid w:val="00616634"/>
    <w:rsid w:val="00617A4B"/>
    <w:rsid w:val="00621E91"/>
    <w:rsid w:val="00623E14"/>
    <w:rsid w:val="006302BA"/>
    <w:rsid w:val="00631928"/>
    <w:rsid w:val="006320F1"/>
    <w:rsid w:val="0063277C"/>
    <w:rsid w:val="0063491C"/>
    <w:rsid w:val="006418FA"/>
    <w:rsid w:val="006419B1"/>
    <w:rsid w:val="0064302E"/>
    <w:rsid w:val="0064736F"/>
    <w:rsid w:val="00653140"/>
    <w:rsid w:val="006537EE"/>
    <w:rsid w:val="00655CA6"/>
    <w:rsid w:val="006627CF"/>
    <w:rsid w:val="006636F0"/>
    <w:rsid w:val="00663DD0"/>
    <w:rsid w:val="00664621"/>
    <w:rsid w:val="006656CE"/>
    <w:rsid w:val="00665F0D"/>
    <w:rsid w:val="0066637E"/>
    <w:rsid w:val="00673920"/>
    <w:rsid w:val="006746D8"/>
    <w:rsid w:val="00674F06"/>
    <w:rsid w:val="0067631E"/>
    <w:rsid w:val="00677E78"/>
    <w:rsid w:val="00682742"/>
    <w:rsid w:val="006830E8"/>
    <w:rsid w:val="00683ABB"/>
    <w:rsid w:val="00684C40"/>
    <w:rsid w:val="006871EE"/>
    <w:rsid w:val="00690B3C"/>
    <w:rsid w:val="00693075"/>
    <w:rsid w:val="00694E0E"/>
    <w:rsid w:val="00695B9D"/>
    <w:rsid w:val="00696369"/>
    <w:rsid w:val="00697372"/>
    <w:rsid w:val="006A04DB"/>
    <w:rsid w:val="006A4717"/>
    <w:rsid w:val="006A4784"/>
    <w:rsid w:val="006A488D"/>
    <w:rsid w:val="006A4A3C"/>
    <w:rsid w:val="006A6513"/>
    <w:rsid w:val="006A7EC2"/>
    <w:rsid w:val="006B2A2E"/>
    <w:rsid w:val="006B2A9F"/>
    <w:rsid w:val="006B4B07"/>
    <w:rsid w:val="006B539A"/>
    <w:rsid w:val="006B79EA"/>
    <w:rsid w:val="006B7BD1"/>
    <w:rsid w:val="006C0DDA"/>
    <w:rsid w:val="006C21D8"/>
    <w:rsid w:val="006C2882"/>
    <w:rsid w:val="006D06DB"/>
    <w:rsid w:val="006D34D6"/>
    <w:rsid w:val="006D4BC4"/>
    <w:rsid w:val="006D4DA4"/>
    <w:rsid w:val="006D57F3"/>
    <w:rsid w:val="006D6B78"/>
    <w:rsid w:val="006D75F6"/>
    <w:rsid w:val="006D78DD"/>
    <w:rsid w:val="006E5135"/>
    <w:rsid w:val="006E695C"/>
    <w:rsid w:val="006F0BAB"/>
    <w:rsid w:val="006F4C53"/>
    <w:rsid w:val="006F6AA5"/>
    <w:rsid w:val="006F753D"/>
    <w:rsid w:val="006F7C7C"/>
    <w:rsid w:val="00702E6D"/>
    <w:rsid w:val="00704A51"/>
    <w:rsid w:val="00705EAB"/>
    <w:rsid w:val="0070766C"/>
    <w:rsid w:val="0071155D"/>
    <w:rsid w:val="0071172E"/>
    <w:rsid w:val="00711E40"/>
    <w:rsid w:val="00713E76"/>
    <w:rsid w:val="007149FD"/>
    <w:rsid w:val="0071764C"/>
    <w:rsid w:val="00720B4A"/>
    <w:rsid w:val="00720E7A"/>
    <w:rsid w:val="00722669"/>
    <w:rsid w:val="00723331"/>
    <w:rsid w:val="007264FA"/>
    <w:rsid w:val="0072789A"/>
    <w:rsid w:val="0073191A"/>
    <w:rsid w:val="00732133"/>
    <w:rsid w:val="007321CF"/>
    <w:rsid w:val="00733B70"/>
    <w:rsid w:val="00733E3F"/>
    <w:rsid w:val="00734550"/>
    <w:rsid w:val="007354F6"/>
    <w:rsid w:val="007356F9"/>
    <w:rsid w:val="00735971"/>
    <w:rsid w:val="00736364"/>
    <w:rsid w:val="00740DAD"/>
    <w:rsid w:val="007419F6"/>
    <w:rsid w:val="007430EF"/>
    <w:rsid w:val="00743D11"/>
    <w:rsid w:val="00744058"/>
    <w:rsid w:val="007459FE"/>
    <w:rsid w:val="007464DC"/>
    <w:rsid w:val="00747D13"/>
    <w:rsid w:val="007506DD"/>
    <w:rsid w:val="00752BD5"/>
    <w:rsid w:val="00755030"/>
    <w:rsid w:val="007568DD"/>
    <w:rsid w:val="00760B9C"/>
    <w:rsid w:val="00762C6A"/>
    <w:rsid w:val="007631CC"/>
    <w:rsid w:val="00763584"/>
    <w:rsid w:val="0076552A"/>
    <w:rsid w:val="00772CCA"/>
    <w:rsid w:val="0077478C"/>
    <w:rsid w:val="00775E4C"/>
    <w:rsid w:val="007802AB"/>
    <w:rsid w:val="007812DB"/>
    <w:rsid w:val="00784DF7"/>
    <w:rsid w:val="00786142"/>
    <w:rsid w:val="00792B94"/>
    <w:rsid w:val="007935E2"/>
    <w:rsid w:val="007974D4"/>
    <w:rsid w:val="007A2D4E"/>
    <w:rsid w:val="007A5EE2"/>
    <w:rsid w:val="007A7CE7"/>
    <w:rsid w:val="007B10EF"/>
    <w:rsid w:val="007B1841"/>
    <w:rsid w:val="007B2E2E"/>
    <w:rsid w:val="007B37ED"/>
    <w:rsid w:val="007B590E"/>
    <w:rsid w:val="007B6895"/>
    <w:rsid w:val="007C1583"/>
    <w:rsid w:val="007C2D0F"/>
    <w:rsid w:val="007C4522"/>
    <w:rsid w:val="007C4E59"/>
    <w:rsid w:val="007C4F05"/>
    <w:rsid w:val="007C4FB0"/>
    <w:rsid w:val="007D1CF9"/>
    <w:rsid w:val="007D2CB8"/>
    <w:rsid w:val="007D3CAA"/>
    <w:rsid w:val="007D41CF"/>
    <w:rsid w:val="007E1AEE"/>
    <w:rsid w:val="007E1C46"/>
    <w:rsid w:val="007E24FA"/>
    <w:rsid w:val="007E2C2F"/>
    <w:rsid w:val="007E4288"/>
    <w:rsid w:val="007E666F"/>
    <w:rsid w:val="007F048F"/>
    <w:rsid w:val="007F5E73"/>
    <w:rsid w:val="007F67F2"/>
    <w:rsid w:val="007F7C5A"/>
    <w:rsid w:val="00800F14"/>
    <w:rsid w:val="00801B86"/>
    <w:rsid w:val="00810E67"/>
    <w:rsid w:val="008132AA"/>
    <w:rsid w:val="00814F67"/>
    <w:rsid w:val="00815F84"/>
    <w:rsid w:val="00816BB9"/>
    <w:rsid w:val="00817354"/>
    <w:rsid w:val="00820E5A"/>
    <w:rsid w:val="008219AD"/>
    <w:rsid w:val="008230B0"/>
    <w:rsid w:val="00836246"/>
    <w:rsid w:val="00836678"/>
    <w:rsid w:val="008367D6"/>
    <w:rsid w:val="008401A1"/>
    <w:rsid w:val="00844CA7"/>
    <w:rsid w:val="00847812"/>
    <w:rsid w:val="00847E53"/>
    <w:rsid w:val="00850C11"/>
    <w:rsid w:val="00852334"/>
    <w:rsid w:val="00852B08"/>
    <w:rsid w:val="0085647C"/>
    <w:rsid w:val="00856A1E"/>
    <w:rsid w:val="00856BB3"/>
    <w:rsid w:val="008623CE"/>
    <w:rsid w:val="00863882"/>
    <w:rsid w:val="00863CAD"/>
    <w:rsid w:val="00864047"/>
    <w:rsid w:val="00865F34"/>
    <w:rsid w:val="00867F35"/>
    <w:rsid w:val="008717DF"/>
    <w:rsid w:val="008725C1"/>
    <w:rsid w:val="00872F7E"/>
    <w:rsid w:val="008746CF"/>
    <w:rsid w:val="00874A9D"/>
    <w:rsid w:val="0087614A"/>
    <w:rsid w:val="00876531"/>
    <w:rsid w:val="0087676F"/>
    <w:rsid w:val="008771B9"/>
    <w:rsid w:val="00877963"/>
    <w:rsid w:val="00880385"/>
    <w:rsid w:val="008835DE"/>
    <w:rsid w:val="00885FFB"/>
    <w:rsid w:val="00886CFB"/>
    <w:rsid w:val="00886E65"/>
    <w:rsid w:val="0089037A"/>
    <w:rsid w:val="00890DD4"/>
    <w:rsid w:val="00893C16"/>
    <w:rsid w:val="00896584"/>
    <w:rsid w:val="00896683"/>
    <w:rsid w:val="008A152B"/>
    <w:rsid w:val="008A3747"/>
    <w:rsid w:val="008A3E6B"/>
    <w:rsid w:val="008A5167"/>
    <w:rsid w:val="008B0FC3"/>
    <w:rsid w:val="008B2802"/>
    <w:rsid w:val="008B6715"/>
    <w:rsid w:val="008C02C0"/>
    <w:rsid w:val="008C077D"/>
    <w:rsid w:val="008C1389"/>
    <w:rsid w:val="008C1D96"/>
    <w:rsid w:val="008C2B98"/>
    <w:rsid w:val="008C3202"/>
    <w:rsid w:val="008C59CC"/>
    <w:rsid w:val="008C6F6A"/>
    <w:rsid w:val="008D0E3C"/>
    <w:rsid w:val="008D2EB0"/>
    <w:rsid w:val="008D4832"/>
    <w:rsid w:val="008D6944"/>
    <w:rsid w:val="008E070E"/>
    <w:rsid w:val="008E2A53"/>
    <w:rsid w:val="008E3807"/>
    <w:rsid w:val="008E6DE6"/>
    <w:rsid w:val="008E7203"/>
    <w:rsid w:val="008F05D2"/>
    <w:rsid w:val="008F3D0D"/>
    <w:rsid w:val="008F50E1"/>
    <w:rsid w:val="00900338"/>
    <w:rsid w:val="00900481"/>
    <w:rsid w:val="009005EC"/>
    <w:rsid w:val="00900A4C"/>
    <w:rsid w:val="00900D8A"/>
    <w:rsid w:val="00901E2B"/>
    <w:rsid w:val="00903095"/>
    <w:rsid w:val="0090388E"/>
    <w:rsid w:val="00912127"/>
    <w:rsid w:val="00913845"/>
    <w:rsid w:val="009173CC"/>
    <w:rsid w:val="00920B0B"/>
    <w:rsid w:val="009217DB"/>
    <w:rsid w:val="009221F4"/>
    <w:rsid w:val="00922CF6"/>
    <w:rsid w:val="00922DC4"/>
    <w:rsid w:val="009232F5"/>
    <w:rsid w:val="0092383D"/>
    <w:rsid w:val="00923E2D"/>
    <w:rsid w:val="00926FA3"/>
    <w:rsid w:val="00936DC1"/>
    <w:rsid w:val="00940B1B"/>
    <w:rsid w:val="00941D9F"/>
    <w:rsid w:val="00943733"/>
    <w:rsid w:val="00943C1F"/>
    <w:rsid w:val="009445DC"/>
    <w:rsid w:val="00945C8D"/>
    <w:rsid w:val="00951110"/>
    <w:rsid w:val="00951745"/>
    <w:rsid w:val="00953D33"/>
    <w:rsid w:val="00955D71"/>
    <w:rsid w:val="00955E63"/>
    <w:rsid w:val="00960073"/>
    <w:rsid w:val="00961E6B"/>
    <w:rsid w:val="009628B7"/>
    <w:rsid w:val="00963210"/>
    <w:rsid w:val="009634AE"/>
    <w:rsid w:val="00963A05"/>
    <w:rsid w:val="00966294"/>
    <w:rsid w:val="0097062E"/>
    <w:rsid w:val="00970A2B"/>
    <w:rsid w:val="00972CA8"/>
    <w:rsid w:val="00973E5C"/>
    <w:rsid w:val="00973E70"/>
    <w:rsid w:val="009740FA"/>
    <w:rsid w:val="00975EB7"/>
    <w:rsid w:val="009854B7"/>
    <w:rsid w:val="00985F14"/>
    <w:rsid w:val="00985F4E"/>
    <w:rsid w:val="00986EBE"/>
    <w:rsid w:val="00986F75"/>
    <w:rsid w:val="0099031C"/>
    <w:rsid w:val="009918B2"/>
    <w:rsid w:val="0099193C"/>
    <w:rsid w:val="009922A3"/>
    <w:rsid w:val="00994C6E"/>
    <w:rsid w:val="009961AD"/>
    <w:rsid w:val="00996729"/>
    <w:rsid w:val="00997A76"/>
    <w:rsid w:val="00997C74"/>
    <w:rsid w:val="009A3069"/>
    <w:rsid w:val="009A6638"/>
    <w:rsid w:val="009A6DE5"/>
    <w:rsid w:val="009B0D62"/>
    <w:rsid w:val="009B22F1"/>
    <w:rsid w:val="009B4134"/>
    <w:rsid w:val="009C0BF3"/>
    <w:rsid w:val="009C178A"/>
    <w:rsid w:val="009C2CF2"/>
    <w:rsid w:val="009C3075"/>
    <w:rsid w:val="009C475D"/>
    <w:rsid w:val="009C6860"/>
    <w:rsid w:val="009C7A68"/>
    <w:rsid w:val="009D179C"/>
    <w:rsid w:val="009D1FB0"/>
    <w:rsid w:val="009D2DD7"/>
    <w:rsid w:val="009D72DC"/>
    <w:rsid w:val="009D79B3"/>
    <w:rsid w:val="009E061D"/>
    <w:rsid w:val="009E14ED"/>
    <w:rsid w:val="009E1BDC"/>
    <w:rsid w:val="009E373D"/>
    <w:rsid w:val="009E4FFD"/>
    <w:rsid w:val="009E71C7"/>
    <w:rsid w:val="009E721D"/>
    <w:rsid w:val="009F6BAF"/>
    <w:rsid w:val="009F74BE"/>
    <w:rsid w:val="00A01DBC"/>
    <w:rsid w:val="00A0465A"/>
    <w:rsid w:val="00A04E61"/>
    <w:rsid w:val="00A055F3"/>
    <w:rsid w:val="00A05703"/>
    <w:rsid w:val="00A07632"/>
    <w:rsid w:val="00A07F5C"/>
    <w:rsid w:val="00A1020F"/>
    <w:rsid w:val="00A104A3"/>
    <w:rsid w:val="00A13B50"/>
    <w:rsid w:val="00A14354"/>
    <w:rsid w:val="00A1661E"/>
    <w:rsid w:val="00A20B90"/>
    <w:rsid w:val="00A21956"/>
    <w:rsid w:val="00A2228C"/>
    <w:rsid w:val="00A22EE2"/>
    <w:rsid w:val="00A246B4"/>
    <w:rsid w:val="00A255B6"/>
    <w:rsid w:val="00A258FA"/>
    <w:rsid w:val="00A26715"/>
    <w:rsid w:val="00A26873"/>
    <w:rsid w:val="00A3099A"/>
    <w:rsid w:val="00A3109F"/>
    <w:rsid w:val="00A31E7E"/>
    <w:rsid w:val="00A36971"/>
    <w:rsid w:val="00A41E09"/>
    <w:rsid w:val="00A420A4"/>
    <w:rsid w:val="00A435B4"/>
    <w:rsid w:val="00A514C4"/>
    <w:rsid w:val="00A518D6"/>
    <w:rsid w:val="00A55142"/>
    <w:rsid w:val="00A5517B"/>
    <w:rsid w:val="00A6043F"/>
    <w:rsid w:val="00A6232C"/>
    <w:rsid w:val="00A62389"/>
    <w:rsid w:val="00A63597"/>
    <w:rsid w:val="00A705B1"/>
    <w:rsid w:val="00A70B27"/>
    <w:rsid w:val="00A712F0"/>
    <w:rsid w:val="00A7390B"/>
    <w:rsid w:val="00A81419"/>
    <w:rsid w:val="00A82F35"/>
    <w:rsid w:val="00A8591E"/>
    <w:rsid w:val="00A85BCD"/>
    <w:rsid w:val="00A943FB"/>
    <w:rsid w:val="00A94838"/>
    <w:rsid w:val="00A971F3"/>
    <w:rsid w:val="00A97529"/>
    <w:rsid w:val="00AA1A5F"/>
    <w:rsid w:val="00AA1F9C"/>
    <w:rsid w:val="00AA3390"/>
    <w:rsid w:val="00AB058C"/>
    <w:rsid w:val="00AB112C"/>
    <w:rsid w:val="00AB4273"/>
    <w:rsid w:val="00AC440E"/>
    <w:rsid w:val="00AC5B23"/>
    <w:rsid w:val="00AC644F"/>
    <w:rsid w:val="00AC6823"/>
    <w:rsid w:val="00AD0D20"/>
    <w:rsid w:val="00AD3F5B"/>
    <w:rsid w:val="00AD42CA"/>
    <w:rsid w:val="00AD435C"/>
    <w:rsid w:val="00AE5021"/>
    <w:rsid w:val="00AF2F75"/>
    <w:rsid w:val="00B00D3C"/>
    <w:rsid w:val="00B01D04"/>
    <w:rsid w:val="00B0265D"/>
    <w:rsid w:val="00B036AC"/>
    <w:rsid w:val="00B03DAE"/>
    <w:rsid w:val="00B04752"/>
    <w:rsid w:val="00B04DC0"/>
    <w:rsid w:val="00B077E1"/>
    <w:rsid w:val="00B262F4"/>
    <w:rsid w:val="00B2798A"/>
    <w:rsid w:val="00B34719"/>
    <w:rsid w:val="00B36EDB"/>
    <w:rsid w:val="00B3761D"/>
    <w:rsid w:val="00B437D9"/>
    <w:rsid w:val="00B4427E"/>
    <w:rsid w:val="00B449D1"/>
    <w:rsid w:val="00B44EF0"/>
    <w:rsid w:val="00B453C2"/>
    <w:rsid w:val="00B45921"/>
    <w:rsid w:val="00B46C32"/>
    <w:rsid w:val="00B52A5A"/>
    <w:rsid w:val="00B552D6"/>
    <w:rsid w:val="00B56081"/>
    <w:rsid w:val="00B572BD"/>
    <w:rsid w:val="00B61A65"/>
    <w:rsid w:val="00B62ADF"/>
    <w:rsid w:val="00B63391"/>
    <w:rsid w:val="00B64005"/>
    <w:rsid w:val="00B642D2"/>
    <w:rsid w:val="00B65014"/>
    <w:rsid w:val="00B66A05"/>
    <w:rsid w:val="00B70BC7"/>
    <w:rsid w:val="00B72113"/>
    <w:rsid w:val="00B80FD1"/>
    <w:rsid w:val="00B8136B"/>
    <w:rsid w:val="00B82F99"/>
    <w:rsid w:val="00B83706"/>
    <w:rsid w:val="00B844DE"/>
    <w:rsid w:val="00B85FC6"/>
    <w:rsid w:val="00B87567"/>
    <w:rsid w:val="00B87D3C"/>
    <w:rsid w:val="00B91CD7"/>
    <w:rsid w:val="00B92E07"/>
    <w:rsid w:val="00B95EE5"/>
    <w:rsid w:val="00B97586"/>
    <w:rsid w:val="00BA08AC"/>
    <w:rsid w:val="00BA18BC"/>
    <w:rsid w:val="00BA2280"/>
    <w:rsid w:val="00BA3487"/>
    <w:rsid w:val="00BB00A3"/>
    <w:rsid w:val="00BB06F2"/>
    <w:rsid w:val="00BB2BBA"/>
    <w:rsid w:val="00BB4210"/>
    <w:rsid w:val="00BB58D2"/>
    <w:rsid w:val="00BB5D30"/>
    <w:rsid w:val="00BC0F10"/>
    <w:rsid w:val="00BC2E07"/>
    <w:rsid w:val="00BC4DE0"/>
    <w:rsid w:val="00BC4FA0"/>
    <w:rsid w:val="00BD0D8A"/>
    <w:rsid w:val="00BD1F2B"/>
    <w:rsid w:val="00BE0405"/>
    <w:rsid w:val="00BE1414"/>
    <w:rsid w:val="00BE5B39"/>
    <w:rsid w:val="00BE725E"/>
    <w:rsid w:val="00BE7D26"/>
    <w:rsid w:val="00BE7F90"/>
    <w:rsid w:val="00BF3AB6"/>
    <w:rsid w:val="00BF63BC"/>
    <w:rsid w:val="00BF718B"/>
    <w:rsid w:val="00C00AA7"/>
    <w:rsid w:val="00C04FBF"/>
    <w:rsid w:val="00C05C86"/>
    <w:rsid w:val="00C07A16"/>
    <w:rsid w:val="00C10DB5"/>
    <w:rsid w:val="00C22F49"/>
    <w:rsid w:val="00C24910"/>
    <w:rsid w:val="00C2687A"/>
    <w:rsid w:val="00C27E49"/>
    <w:rsid w:val="00C30E49"/>
    <w:rsid w:val="00C35EAF"/>
    <w:rsid w:val="00C37007"/>
    <w:rsid w:val="00C401F8"/>
    <w:rsid w:val="00C4132E"/>
    <w:rsid w:val="00C422AF"/>
    <w:rsid w:val="00C42511"/>
    <w:rsid w:val="00C50524"/>
    <w:rsid w:val="00C519B0"/>
    <w:rsid w:val="00C533C3"/>
    <w:rsid w:val="00C57D29"/>
    <w:rsid w:val="00C644A2"/>
    <w:rsid w:val="00C66F5B"/>
    <w:rsid w:val="00C722B7"/>
    <w:rsid w:val="00C73CA3"/>
    <w:rsid w:val="00C7434D"/>
    <w:rsid w:val="00C76F44"/>
    <w:rsid w:val="00C82DEE"/>
    <w:rsid w:val="00C8350E"/>
    <w:rsid w:val="00C85512"/>
    <w:rsid w:val="00C86BF2"/>
    <w:rsid w:val="00C92DFB"/>
    <w:rsid w:val="00C932E8"/>
    <w:rsid w:val="00C95103"/>
    <w:rsid w:val="00CA2876"/>
    <w:rsid w:val="00CA2A35"/>
    <w:rsid w:val="00CA3032"/>
    <w:rsid w:val="00CA48D9"/>
    <w:rsid w:val="00CA4D65"/>
    <w:rsid w:val="00CA529E"/>
    <w:rsid w:val="00CA5533"/>
    <w:rsid w:val="00CA5C39"/>
    <w:rsid w:val="00CA6601"/>
    <w:rsid w:val="00CB0748"/>
    <w:rsid w:val="00CB4621"/>
    <w:rsid w:val="00CB47D2"/>
    <w:rsid w:val="00CB5787"/>
    <w:rsid w:val="00CB74B0"/>
    <w:rsid w:val="00CC7E64"/>
    <w:rsid w:val="00CD0EDA"/>
    <w:rsid w:val="00CD459C"/>
    <w:rsid w:val="00CD58EE"/>
    <w:rsid w:val="00CD64DB"/>
    <w:rsid w:val="00CD6DEA"/>
    <w:rsid w:val="00CD7324"/>
    <w:rsid w:val="00CD7798"/>
    <w:rsid w:val="00CE0DCE"/>
    <w:rsid w:val="00CE1101"/>
    <w:rsid w:val="00CE6AF0"/>
    <w:rsid w:val="00CF2959"/>
    <w:rsid w:val="00CF391B"/>
    <w:rsid w:val="00CF44AA"/>
    <w:rsid w:val="00D00738"/>
    <w:rsid w:val="00D0646A"/>
    <w:rsid w:val="00D0711F"/>
    <w:rsid w:val="00D1096D"/>
    <w:rsid w:val="00D13E13"/>
    <w:rsid w:val="00D147FA"/>
    <w:rsid w:val="00D2101D"/>
    <w:rsid w:val="00D2174C"/>
    <w:rsid w:val="00D23F30"/>
    <w:rsid w:val="00D2516F"/>
    <w:rsid w:val="00D26560"/>
    <w:rsid w:val="00D272E1"/>
    <w:rsid w:val="00D3267F"/>
    <w:rsid w:val="00D416C9"/>
    <w:rsid w:val="00D41D06"/>
    <w:rsid w:val="00D4268B"/>
    <w:rsid w:val="00D507F6"/>
    <w:rsid w:val="00D53D24"/>
    <w:rsid w:val="00D57EB9"/>
    <w:rsid w:val="00D6057A"/>
    <w:rsid w:val="00D72C60"/>
    <w:rsid w:val="00D73A7D"/>
    <w:rsid w:val="00D75A82"/>
    <w:rsid w:val="00D76B07"/>
    <w:rsid w:val="00D81BE7"/>
    <w:rsid w:val="00D82BA7"/>
    <w:rsid w:val="00D85838"/>
    <w:rsid w:val="00D87D9C"/>
    <w:rsid w:val="00D87EF3"/>
    <w:rsid w:val="00D9005C"/>
    <w:rsid w:val="00D91ED9"/>
    <w:rsid w:val="00D93506"/>
    <w:rsid w:val="00D963BF"/>
    <w:rsid w:val="00D97C77"/>
    <w:rsid w:val="00DA087B"/>
    <w:rsid w:val="00DA08EB"/>
    <w:rsid w:val="00DA1EA0"/>
    <w:rsid w:val="00DA2157"/>
    <w:rsid w:val="00DA57AB"/>
    <w:rsid w:val="00DA5C93"/>
    <w:rsid w:val="00DB135F"/>
    <w:rsid w:val="00DB3BFE"/>
    <w:rsid w:val="00DB3E78"/>
    <w:rsid w:val="00DB429D"/>
    <w:rsid w:val="00DB4AA2"/>
    <w:rsid w:val="00DB540C"/>
    <w:rsid w:val="00DB6680"/>
    <w:rsid w:val="00DB7D05"/>
    <w:rsid w:val="00DC3138"/>
    <w:rsid w:val="00DC39AF"/>
    <w:rsid w:val="00DC5DC5"/>
    <w:rsid w:val="00DD1A7C"/>
    <w:rsid w:val="00DD2F11"/>
    <w:rsid w:val="00DD52D3"/>
    <w:rsid w:val="00DD650E"/>
    <w:rsid w:val="00DD739E"/>
    <w:rsid w:val="00DD7629"/>
    <w:rsid w:val="00DE0190"/>
    <w:rsid w:val="00DE1104"/>
    <w:rsid w:val="00DE77FE"/>
    <w:rsid w:val="00DF16AC"/>
    <w:rsid w:val="00DF3595"/>
    <w:rsid w:val="00DF5797"/>
    <w:rsid w:val="00DF6802"/>
    <w:rsid w:val="00DF696E"/>
    <w:rsid w:val="00DF7E3F"/>
    <w:rsid w:val="00E00A38"/>
    <w:rsid w:val="00E00A5C"/>
    <w:rsid w:val="00E04E10"/>
    <w:rsid w:val="00E06460"/>
    <w:rsid w:val="00E1355A"/>
    <w:rsid w:val="00E16547"/>
    <w:rsid w:val="00E16FBF"/>
    <w:rsid w:val="00E20150"/>
    <w:rsid w:val="00E20230"/>
    <w:rsid w:val="00E20C12"/>
    <w:rsid w:val="00E3182C"/>
    <w:rsid w:val="00E3313F"/>
    <w:rsid w:val="00E4093C"/>
    <w:rsid w:val="00E42073"/>
    <w:rsid w:val="00E42308"/>
    <w:rsid w:val="00E42DC7"/>
    <w:rsid w:val="00E42DE9"/>
    <w:rsid w:val="00E42EEA"/>
    <w:rsid w:val="00E5149D"/>
    <w:rsid w:val="00E526F2"/>
    <w:rsid w:val="00E60DDE"/>
    <w:rsid w:val="00E6351F"/>
    <w:rsid w:val="00E63FB4"/>
    <w:rsid w:val="00E648F1"/>
    <w:rsid w:val="00E670EC"/>
    <w:rsid w:val="00E672CB"/>
    <w:rsid w:val="00E7046C"/>
    <w:rsid w:val="00E72B07"/>
    <w:rsid w:val="00E73D84"/>
    <w:rsid w:val="00E767A8"/>
    <w:rsid w:val="00E777DC"/>
    <w:rsid w:val="00E80F4C"/>
    <w:rsid w:val="00E8106B"/>
    <w:rsid w:val="00E81376"/>
    <w:rsid w:val="00E8258A"/>
    <w:rsid w:val="00E90474"/>
    <w:rsid w:val="00E94058"/>
    <w:rsid w:val="00E942FE"/>
    <w:rsid w:val="00E95B32"/>
    <w:rsid w:val="00E966C5"/>
    <w:rsid w:val="00E96F5C"/>
    <w:rsid w:val="00EA0645"/>
    <w:rsid w:val="00EA18D8"/>
    <w:rsid w:val="00EA2EDE"/>
    <w:rsid w:val="00EA3570"/>
    <w:rsid w:val="00EA5DCE"/>
    <w:rsid w:val="00EB1BA6"/>
    <w:rsid w:val="00EB5167"/>
    <w:rsid w:val="00EB609C"/>
    <w:rsid w:val="00EB7504"/>
    <w:rsid w:val="00EC099A"/>
    <w:rsid w:val="00EC5243"/>
    <w:rsid w:val="00EC53FA"/>
    <w:rsid w:val="00EC5A9B"/>
    <w:rsid w:val="00EC6EFC"/>
    <w:rsid w:val="00EC6FE6"/>
    <w:rsid w:val="00EC71F2"/>
    <w:rsid w:val="00EC7A76"/>
    <w:rsid w:val="00ED5B3C"/>
    <w:rsid w:val="00EE2594"/>
    <w:rsid w:val="00EE330A"/>
    <w:rsid w:val="00EF0E82"/>
    <w:rsid w:val="00F005EA"/>
    <w:rsid w:val="00F01F96"/>
    <w:rsid w:val="00F02743"/>
    <w:rsid w:val="00F028A5"/>
    <w:rsid w:val="00F13657"/>
    <w:rsid w:val="00F138E8"/>
    <w:rsid w:val="00F14C46"/>
    <w:rsid w:val="00F1561F"/>
    <w:rsid w:val="00F20E63"/>
    <w:rsid w:val="00F225E2"/>
    <w:rsid w:val="00F22A35"/>
    <w:rsid w:val="00F262C8"/>
    <w:rsid w:val="00F33F74"/>
    <w:rsid w:val="00F456D7"/>
    <w:rsid w:val="00F467E2"/>
    <w:rsid w:val="00F51D44"/>
    <w:rsid w:val="00F53B90"/>
    <w:rsid w:val="00F5437F"/>
    <w:rsid w:val="00F5693E"/>
    <w:rsid w:val="00F60EB4"/>
    <w:rsid w:val="00F6101B"/>
    <w:rsid w:val="00F61D2A"/>
    <w:rsid w:val="00F631BB"/>
    <w:rsid w:val="00F654D7"/>
    <w:rsid w:val="00F65750"/>
    <w:rsid w:val="00F65E33"/>
    <w:rsid w:val="00F66448"/>
    <w:rsid w:val="00F667FD"/>
    <w:rsid w:val="00F72F67"/>
    <w:rsid w:val="00F743B5"/>
    <w:rsid w:val="00F76C6A"/>
    <w:rsid w:val="00F82B88"/>
    <w:rsid w:val="00F82EDF"/>
    <w:rsid w:val="00F86C1E"/>
    <w:rsid w:val="00F969F4"/>
    <w:rsid w:val="00F974F8"/>
    <w:rsid w:val="00F97C5C"/>
    <w:rsid w:val="00F97E10"/>
    <w:rsid w:val="00FA1B83"/>
    <w:rsid w:val="00FA7B1B"/>
    <w:rsid w:val="00FA7E54"/>
    <w:rsid w:val="00FB09A9"/>
    <w:rsid w:val="00FB6085"/>
    <w:rsid w:val="00FB6E3A"/>
    <w:rsid w:val="00FB6FE1"/>
    <w:rsid w:val="00FC162F"/>
    <w:rsid w:val="00FC1D9E"/>
    <w:rsid w:val="00FC500E"/>
    <w:rsid w:val="00FD42C7"/>
    <w:rsid w:val="00FD4A12"/>
    <w:rsid w:val="00FD5F07"/>
    <w:rsid w:val="00FD6EAF"/>
    <w:rsid w:val="00FE1E29"/>
    <w:rsid w:val="00FE220A"/>
    <w:rsid w:val="00FE2569"/>
    <w:rsid w:val="00FE5628"/>
    <w:rsid w:val="00FE6BFB"/>
    <w:rsid w:val="00FE71A5"/>
    <w:rsid w:val="00FE7FD3"/>
    <w:rsid w:val="00FF0F7F"/>
    <w:rsid w:val="00FF104F"/>
    <w:rsid w:val="00FF36F8"/>
    <w:rsid w:val="00FF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4BA55-2098-4168-909C-3C465957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05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6433">
      <w:bodyDiv w:val="1"/>
      <w:marLeft w:val="0"/>
      <w:marRight w:val="0"/>
      <w:marTop w:val="0"/>
      <w:marBottom w:val="0"/>
      <w:divBdr>
        <w:top w:val="none" w:sz="0" w:space="0" w:color="auto"/>
        <w:left w:val="none" w:sz="0" w:space="0" w:color="auto"/>
        <w:bottom w:val="none" w:sz="0" w:space="0" w:color="auto"/>
        <w:right w:val="none" w:sz="0" w:space="0" w:color="auto"/>
      </w:divBdr>
    </w:div>
    <w:div w:id="9663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Перебейносов Михаил Сергеевич</cp:lastModifiedBy>
  <cp:revision>4</cp:revision>
  <cp:lastPrinted>2023-03-05T09:20:00Z</cp:lastPrinted>
  <dcterms:created xsi:type="dcterms:W3CDTF">2023-03-03T07:23:00Z</dcterms:created>
  <dcterms:modified xsi:type="dcterms:W3CDTF">2023-03-05T09:20:00Z</dcterms:modified>
</cp:coreProperties>
</file>